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51" w:rsidRPr="003D0ADB" w:rsidRDefault="00906C51" w:rsidP="00906C51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8"/>
          <w:szCs w:val="24"/>
        </w:rPr>
      </w:pPr>
      <w:r w:rsidRPr="003D0AD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Динамика оборота оптовой торговли 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7D04F1">
            <w:pPr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7925DF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2141847</w:t>
            </w:r>
            <w:r>
              <w:rPr>
                <w:rFonts w:ascii="Times New Roman" w:eastAsia="Times New Roman" w:hAnsi="Times New Roman" w:cs="Times New Roman"/>
                <w:bCs/>
              </w:rPr>
              <w:t>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68,267,6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1730404,9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70,2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2314664,7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1693170,6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4456512,0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3583226,4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2610569,1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2152685,4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7067081,1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5735911,7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1975964,4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1702775,0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9043045,5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7438686,7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1906778,7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1593553,3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95,3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10949824,2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9032240,0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2321027,2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1876531,4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13270851,4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10908771,5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2486944,6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2001680,5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15757796,0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12910452,0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2549898,7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2049099,7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18307694,7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14959551,6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2791671,4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573CED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2259927,7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21099366,2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17219479,3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2929938,0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2340778,1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24029304,1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19560257,4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3052318,8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2464559,0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27081623,0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22024816,4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3511551,5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2815492,9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114,3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30593174,4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24840309,3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</w:t>
            </w:r>
            <w:bookmarkStart w:id="0" w:name="_GoBack"/>
            <w:bookmarkEnd w:id="0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7D04F1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1970062,2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1502658,1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51,6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2222338,3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1852821,7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4192400,6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3195828,7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2795710,4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2123722,3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123,9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6988110,9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5319551,0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2824032,6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2165309,9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99,8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9812143,5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7484860,9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2605692,6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1933100,0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88,4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12417836,2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9417960,9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3073216,3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2316697,6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15491052,5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11734658,5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3057361,3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2290621,9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18548413,8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14025280,4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3064580,6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2339951,9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21612994,4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16365232,3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3183333,2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2454748,4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103,7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24796327,7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18819980,7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3277197,3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2467606,6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28073524,9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21287587,3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3377760,3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2565602,7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102,4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31451285,2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23853190,0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4172233,2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3186336,4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35623518,5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27039526,3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F0704C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152ED0" w:rsidRDefault="00906C51" w:rsidP="007D04F1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3A579F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2724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468,2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5030,2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3913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2190125,7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108,8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8382,0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4175156,0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36735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2779576,2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B66F08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1961,7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6954732,2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D1D5E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B66F08" w:rsidRDefault="009D1D5E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Pr="0083039C" w:rsidRDefault="0083039C" w:rsidP="0083039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2892917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83039C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2204621,2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B66F08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</w:t>
            </w:r>
            <w:r w:rsidR="00B66F0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9D1D5E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6464C5" w:rsidRDefault="009D1D5E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Default="0083039C" w:rsidP="00B66F08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1230</w:t>
            </w:r>
            <w:r w:rsidR="00B66F08">
              <w:rPr>
                <w:rFonts w:ascii="Times New Roman" w:eastAsia="Times New Roman" w:hAnsi="Times New Roman" w:cs="Times New Roman"/>
                <w:bCs/>
              </w:rPr>
              <w:t>4878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B66F0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9159353,4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66F08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66F08" w:rsidRDefault="00B66F08" w:rsidP="00481B0C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2684401,4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2041012,4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91,3</w:t>
            </w:r>
          </w:p>
        </w:tc>
      </w:tr>
      <w:tr w:rsidR="00B66F08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66F08" w:rsidRPr="00295113" w:rsidRDefault="00481B0C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14989280,1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654DC6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11200365,8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654DC6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654DC6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295113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95113" w:rsidRPr="009A7541" w:rsidRDefault="00295113" w:rsidP="003D6F2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5113" w:rsidRPr="00D2263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2901695,5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2223323,9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</w:tr>
      <w:tr w:rsidR="00295113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95113" w:rsidRPr="009A7541" w:rsidRDefault="00295113" w:rsidP="003D6F2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17890975,6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13423689,7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Default="00D22633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sectPr w:rsidR="00906C51" w:rsidSect="00F8772B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68" w:rsidRDefault="00D71F68" w:rsidP="00F8772B">
      <w:pPr>
        <w:spacing w:after="0" w:line="240" w:lineRule="auto"/>
      </w:pPr>
      <w:r>
        <w:separator/>
      </w:r>
    </w:p>
  </w:endnote>
  <w:endnote w:type="continuationSeparator" w:id="0">
    <w:p w:rsidR="00D71F68" w:rsidRDefault="00D71F68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759D4F0" wp14:editId="2C4ACE6F">
          <wp:simplePos x="0" y="0"/>
          <wp:positionH relativeFrom="column">
            <wp:posOffset>5457352</wp:posOffset>
          </wp:positionH>
          <wp:positionV relativeFrom="paragraph">
            <wp:posOffset>-113665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68" w:rsidRDefault="00D71F68" w:rsidP="00F8772B">
      <w:pPr>
        <w:spacing w:after="0" w:line="240" w:lineRule="auto"/>
      </w:pPr>
      <w:r>
        <w:separator/>
      </w:r>
    </w:p>
  </w:footnote>
  <w:footnote w:type="continuationSeparator" w:id="0">
    <w:p w:rsidR="00D71F68" w:rsidRDefault="00D71F68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6023B"/>
    <w:rsid w:val="001D5FF5"/>
    <w:rsid w:val="00295113"/>
    <w:rsid w:val="002D74D5"/>
    <w:rsid w:val="003D0ADB"/>
    <w:rsid w:val="003D4983"/>
    <w:rsid w:val="00481B0C"/>
    <w:rsid w:val="00486AD8"/>
    <w:rsid w:val="005022C5"/>
    <w:rsid w:val="00596BF2"/>
    <w:rsid w:val="006464C5"/>
    <w:rsid w:val="00654DC6"/>
    <w:rsid w:val="00662A8A"/>
    <w:rsid w:val="00770CC2"/>
    <w:rsid w:val="007D40D7"/>
    <w:rsid w:val="00813BCF"/>
    <w:rsid w:val="0083039C"/>
    <w:rsid w:val="00906C51"/>
    <w:rsid w:val="009A1DDE"/>
    <w:rsid w:val="009D1D5E"/>
    <w:rsid w:val="00A35BAC"/>
    <w:rsid w:val="00A4620B"/>
    <w:rsid w:val="00AC4E94"/>
    <w:rsid w:val="00B66F08"/>
    <w:rsid w:val="00BE6A26"/>
    <w:rsid w:val="00C974A6"/>
    <w:rsid w:val="00D22633"/>
    <w:rsid w:val="00D233A4"/>
    <w:rsid w:val="00D71F68"/>
    <w:rsid w:val="00EB33CA"/>
    <w:rsid w:val="00EC6132"/>
    <w:rsid w:val="00EE18F8"/>
    <w:rsid w:val="00F0704C"/>
    <w:rsid w:val="00F439E2"/>
    <w:rsid w:val="00F7124A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CA28-6DB6-4B21-BEED-C58343F5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11</cp:revision>
  <cp:lastPrinted>2022-04-21T12:29:00Z</cp:lastPrinted>
  <dcterms:created xsi:type="dcterms:W3CDTF">2022-05-17T05:55:00Z</dcterms:created>
  <dcterms:modified xsi:type="dcterms:W3CDTF">2022-07-26T13:33:00Z</dcterms:modified>
</cp:coreProperties>
</file>